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959B" w14:textId="3780839F" w:rsidR="00B646BA" w:rsidRDefault="002C1AAB" w:rsidP="008513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5E12C" wp14:editId="1D88450A">
                <wp:simplePos x="0" y="0"/>
                <wp:positionH relativeFrom="column">
                  <wp:posOffset>8382000</wp:posOffset>
                </wp:positionH>
                <wp:positionV relativeFrom="paragraph">
                  <wp:posOffset>-1000760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86BB3" w14:textId="77777777" w:rsidR="002C1AAB" w:rsidRDefault="002C1AAB" w:rsidP="002C1AAB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5E12C" id="Rectangle: Rounded Corners 2" o:spid="_x0000_s1026" style="position:absolute;margin-left:660pt;margin-top:-78.8pt;width:130.4pt;height:5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" fillcolor="#dbd7d2 [3206]" stroked="f" strokeweight="2pt">
                <v:textbox>
                  <w:txbxContent>
                    <w:p w14:paraId="02F86BB3" w14:textId="77777777" w:rsidR="002C1AAB" w:rsidRDefault="002C1AAB" w:rsidP="002C1AAB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A6764D" w14:textId="71BE9D70" w:rsidR="00DC4D24" w:rsidRPr="00B8681F" w:rsidRDefault="00B646BA" w:rsidP="00B8681F">
      <w:pPr>
        <w:pStyle w:val="Title"/>
      </w:pPr>
      <w:r w:rsidRPr="00B646BA">
        <w:t>Measuring handprints</w:t>
      </w:r>
    </w:p>
    <w:p w14:paraId="34BE836B" w14:textId="4C71973F" w:rsidR="00DC4D24" w:rsidRDefault="00DC4D24" w:rsidP="00851380">
      <w:pPr>
        <w:rPr>
          <w:b/>
          <w:bCs/>
          <w:sz w:val="24"/>
          <w:szCs w:val="22"/>
        </w:rPr>
      </w:pPr>
      <w:r w:rsidRPr="00B646BA">
        <w:rPr>
          <w:noProof/>
        </w:rPr>
        <w:drawing>
          <wp:anchor distT="0" distB="0" distL="114300" distR="114300" simplePos="0" relativeHeight="251658240" behindDoc="1" locked="0" layoutInCell="1" allowOverlap="1" wp14:anchorId="440D0922" wp14:editId="3CC4219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4179570" cy="3963670"/>
            <wp:effectExtent l="0" t="0" r="0" b="0"/>
            <wp:wrapTight wrapText="bothSides">
              <wp:wrapPolygon edited="0">
                <wp:start x="8270" y="0"/>
                <wp:lineTo x="4135" y="727"/>
                <wp:lineTo x="3052" y="1038"/>
                <wp:lineTo x="3052" y="1661"/>
                <wp:lineTo x="3446" y="3322"/>
                <wp:lineTo x="0" y="4879"/>
                <wp:lineTo x="0" y="6125"/>
                <wp:lineTo x="98" y="6644"/>
                <wp:lineTo x="1083" y="8305"/>
                <wp:lineTo x="2658" y="9966"/>
                <wp:lineTo x="2757" y="10589"/>
                <wp:lineTo x="4332" y="11627"/>
                <wp:lineTo x="5021" y="11938"/>
                <wp:lineTo x="4332" y="13288"/>
                <wp:lineTo x="4233" y="14949"/>
                <wp:lineTo x="5907" y="19932"/>
                <wp:lineTo x="5907" y="20244"/>
                <wp:lineTo x="7285" y="21489"/>
                <wp:lineTo x="7581" y="21489"/>
                <wp:lineTo x="9353" y="21489"/>
                <wp:lineTo x="12109" y="21489"/>
                <wp:lineTo x="15358" y="20659"/>
                <wp:lineTo x="15260" y="19932"/>
                <wp:lineTo x="15949" y="18271"/>
                <wp:lineTo x="17130" y="16610"/>
                <wp:lineTo x="19690" y="14949"/>
                <wp:lineTo x="21462" y="14119"/>
                <wp:lineTo x="21462" y="11938"/>
                <wp:lineTo x="20970" y="11627"/>
                <wp:lineTo x="11912" y="9966"/>
                <wp:lineTo x="12503" y="9966"/>
                <wp:lineTo x="13586" y="8824"/>
                <wp:lineTo x="13488" y="8305"/>
                <wp:lineTo x="13881" y="6436"/>
                <wp:lineTo x="13980" y="3322"/>
                <wp:lineTo x="14374" y="727"/>
                <wp:lineTo x="13291" y="311"/>
                <wp:lineTo x="9353" y="0"/>
                <wp:lineTo x="8270" y="0"/>
              </wp:wrapPolygon>
            </wp:wrapTight>
            <wp:docPr id="1751066650" name="Picture 1" descr="A blue hand prin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66650" name="Picture 1" descr="A blue hand print on a black background&#10;&#10;AI-generated content may be incorrect.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6BA">
        <w:rPr>
          <w:noProof/>
        </w:rPr>
        <w:drawing>
          <wp:anchor distT="0" distB="0" distL="114300" distR="114300" simplePos="0" relativeHeight="251659264" behindDoc="1" locked="0" layoutInCell="1" allowOverlap="1" wp14:anchorId="4ED44D20" wp14:editId="4B4A095B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4179628" cy="3964216"/>
            <wp:effectExtent l="0" t="0" r="0" b="0"/>
            <wp:wrapTight wrapText="bothSides">
              <wp:wrapPolygon edited="0">
                <wp:start x="8270" y="0"/>
                <wp:lineTo x="4135" y="727"/>
                <wp:lineTo x="3052" y="1038"/>
                <wp:lineTo x="3052" y="1661"/>
                <wp:lineTo x="3446" y="3322"/>
                <wp:lineTo x="0" y="4879"/>
                <wp:lineTo x="0" y="6125"/>
                <wp:lineTo x="98" y="6644"/>
                <wp:lineTo x="1083" y="8305"/>
                <wp:lineTo x="2658" y="9966"/>
                <wp:lineTo x="2757" y="10589"/>
                <wp:lineTo x="4332" y="11627"/>
                <wp:lineTo x="5021" y="11938"/>
                <wp:lineTo x="4332" y="13288"/>
                <wp:lineTo x="4332" y="14949"/>
                <wp:lineTo x="4726" y="16610"/>
                <wp:lineTo x="5907" y="19932"/>
                <wp:lineTo x="5907" y="20244"/>
                <wp:lineTo x="7285" y="21489"/>
                <wp:lineTo x="7581" y="21489"/>
                <wp:lineTo x="9353" y="21489"/>
                <wp:lineTo x="12109" y="21489"/>
                <wp:lineTo x="15358" y="20659"/>
                <wp:lineTo x="15260" y="19932"/>
                <wp:lineTo x="15949" y="18271"/>
                <wp:lineTo x="17130" y="16610"/>
                <wp:lineTo x="19690" y="14949"/>
                <wp:lineTo x="21462" y="14119"/>
                <wp:lineTo x="21462" y="11938"/>
                <wp:lineTo x="20970" y="11627"/>
                <wp:lineTo x="11912" y="9966"/>
                <wp:lineTo x="12503" y="9966"/>
                <wp:lineTo x="13586" y="8824"/>
                <wp:lineTo x="13488" y="8305"/>
                <wp:lineTo x="13881" y="6436"/>
                <wp:lineTo x="13980" y="3322"/>
                <wp:lineTo x="14374" y="727"/>
                <wp:lineTo x="13291" y="311"/>
                <wp:lineTo x="9353" y="0"/>
                <wp:lineTo x="8270" y="0"/>
              </wp:wrapPolygon>
            </wp:wrapTight>
            <wp:docPr id="403839189" name="Picture 1" descr="A blue hand prin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66650" name="Picture 1" descr="A blue hand print on a black background&#10;&#10;AI-generated content may be incorrect.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628" cy="396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7C645" w14:textId="77777777" w:rsidR="00DC4D24" w:rsidRDefault="00DC4D24" w:rsidP="00851380">
      <w:pPr>
        <w:rPr>
          <w:b/>
          <w:bCs/>
          <w:sz w:val="24"/>
          <w:szCs w:val="22"/>
        </w:rPr>
      </w:pPr>
    </w:p>
    <w:p w14:paraId="5F621435" w14:textId="77777777" w:rsidR="00DC4D24" w:rsidRDefault="00DC4D24" w:rsidP="00851380">
      <w:pPr>
        <w:rPr>
          <w:b/>
          <w:bCs/>
          <w:sz w:val="24"/>
          <w:szCs w:val="22"/>
        </w:rPr>
      </w:pPr>
    </w:p>
    <w:p w14:paraId="44A4CDEE" w14:textId="77777777" w:rsidR="00DC4D24" w:rsidRDefault="00DC4D24" w:rsidP="00851380">
      <w:pPr>
        <w:rPr>
          <w:b/>
          <w:bCs/>
          <w:sz w:val="24"/>
          <w:szCs w:val="22"/>
        </w:rPr>
      </w:pPr>
    </w:p>
    <w:p w14:paraId="5F4B611C" w14:textId="77777777" w:rsidR="00DC4D24" w:rsidRDefault="00DC4D24" w:rsidP="00851380">
      <w:pPr>
        <w:rPr>
          <w:b/>
          <w:bCs/>
          <w:sz w:val="24"/>
          <w:szCs w:val="22"/>
        </w:rPr>
      </w:pPr>
    </w:p>
    <w:p w14:paraId="7A1A421F" w14:textId="77777777" w:rsidR="00DC4D24" w:rsidRDefault="00DC4D24" w:rsidP="00851380">
      <w:pPr>
        <w:rPr>
          <w:b/>
          <w:bCs/>
          <w:sz w:val="24"/>
          <w:szCs w:val="22"/>
        </w:rPr>
      </w:pPr>
    </w:p>
    <w:p w14:paraId="71A5F6B9" w14:textId="77777777" w:rsidR="00DC4D24" w:rsidRDefault="00DC4D24" w:rsidP="00851380">
      <w:pPr>
        <w:rPr>
          <w:b/>
          <w:bCs/>
          <w:sz w:val="24"/>
          <w:szCs w:val="22"/>
        </w:rPr>
      </w:pPr>
    </w:p>
    <w:p w14:paraId="5156EB40" w14:textId="77777777" w:rsidR="00DC4D24" w:rsidRDefault="00DC4D24" w:rsidP="00851380">
      <w:pPr>
        <w:rPr>
          <w:b/>
          <w:bCs/>
          <w:sz w:val="24"/>
          <w:szCs w:val="22"/>
        </w:rPr>
      </w:pPr>
    </w:p>
    <w:p w14:paraId="089FA443" w14:textId="582CDEF1" w:rsidR="00B646BA" w:rsidRPr="00B646BA" w:rsidRDefault="00B646BA" w:rsidP="00851380">
      <w:pPr>
        <w:rPr>
          <w:b/>
          <w:bCs/>
          <w:sz w:val="24"/>
          <w:szCs w:val="22"/>
        </w:rPr>
      </w:pPr>
    </w:p>
    <w:p w14:paraId="681C0394" w14:textId="0FED4A6C" w:rsidR="00150888" w:rsidRDefault="00150888" w:rsidP="00851380"/>
    <w:p w14:paraId="3C0BAC79" w14:textId="2D6A64AB" w:rsidR="00B646BA" w:rsidRDefault="00B646BA" w:rsidP="00851380"/>
    <w:p w14:paraId="63097037" w14:textId="77777777" w:rsidR="00655804" w:rsidRDefault="00655804" w:rsidP="00851380"/>
    <w:p w14:paraId="7DFED735" w14:textId="77777777" w:rsidR="00655804" w:rsidRDefault="00655804" w:rsidP="00851380"/>
    <w:p w14:paraId="04ED9D50" w14:textId="77777777" w:rsidR="00655804" w:rsidRDefault="00655804" w:rsidP="00851380"/>
    <w:p w14:paraId="0976AE8B" w14:textId="77777777" w:rsidR="00655804" w:rsidRDefault="00655804" w:rsidP="00851380"/>
    <w:p w14:paraId="512852F2" w14:textId="77777777" w:rsidR="00655804" w:rsidRDefault="00655804" w:rsidP="00851380"/>
    <w:p w14:paraId="70EF0F61" w14:textId="77777777" w:rsidR="00655804" w:rsidRDefault="00655804" w:rsidP="00851380"/>
    <w:p w14:paraId="6229902D" w14:textId="77777777" w:rsidR="00655804" w:rsidRDefault="00655804" w:rsidP="00851380"/>
    <w:p w14:paraId="0F99BE3D" w14:textId="77777777" w:rsidR="00655804" w:rsidRDefault="00655804" w:rsidP="00851380"/>
    <w:p w14:paraId="46058124" w14:textId="02D8D99E" w:rsidR="00826776" w:rsidRPr="00826776" w:rsidRDefault="00EB6B9B" w:rsidP="00826776">
      <w:hyperlink r:id="rId9" w:history="1">
        <w:r w:rsidRPr="00B8681F">
          <w:rPr>
            <w:rStyle w:val="Hyperlink"/>
            <w:sz w:val="20"/>
          </w:rPr>
          <w:t>H</w:t>
        </w:r>
        <w:r w:rsidR="00826776" w:rsidRPr="00B8681F">
          <w:rPr>
            <w:rStyle w:val="Hyperlink"/>
            <w:sz w:val="20"/>
          </w:rPr>
          <w:t>and, Print, Palm</w:t>
        </w:r>
      </w:hyperlink>
      <w:r w:rsidR="00826776">
        <w:t xml:space="preserve">, </w:t>
      </w:r>
      <w:proofErr w:type="spellStart"/>
      <w:r w:rsidR="00826776" w:rsidRPr="00826776">
        <w:t>Clker</w:t>
      </w:r>
      <w:proofErr w:type="spellEnd"/>
      <w:r w:rsidR="00826776" w:rsidRPr="00826776">
        <w:t>-Free-Vector-</w:t>
      </w:r>
      <w:proofErr w:type="gramStart"/>
      <w:r w:rsidR="00826776" w:rsidRPr="00826776">
        <w:t>Images ,</w:t>
      </w:r>
      <w:proofErr w:type="gramEnd"/>
      <w:r w:rsidR="00826776" w:rsidRPr="00826776">
        <w:t xml:space="preserve"> via </w:t>
      </w:r>
      <w:proofErr w:type="spellStart"/>
      <w:r w:rsidR="00826776" w:rsidRPr="00826776">
        <w:t>Pixabay</w:t>
      </w:r>
      <w:proofErr w:type="spellEnd"/>
    </w:p>
    <w:sectPr w:rsidR="00826776" w:rsidRPr="00826776" w:rsidSect="00154D7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021" w:right="1304" w:bottom="1021" w:left="113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31A3E" w14:textId="77777777" w:rsidR="00FC73EB" w:rsidRDefault="00FC73EB" w:rsidP="00A21BF1">
      <w:pPr>
        <w:spacing w:line="240" w:lineRule="auto"/>
      </w:pPr>
      <w:r>
        <w:separator/>
      </w:r>
    </w:p>
  </w:endnote>
  <w:endnote w:type="continuationSeparator" w:id="0">
    <w:p w14:paraId="4BA61910" w14:textId="77777777" w:rsidR="00FC73EB" w:rsidRDefault="00FC73EB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899"/>
      <w:gridCol w:w="50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5"/>
      <w:gridCol w:w="8277"/>
      <w:gridCol w:w="3018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5"/>
      <w:gridCol w:w="8277"/>
      <w:gridCol w:w="3018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5B0B" w14:textId="77777777" w:rsidR="00FC73EB" w:rsidRDefault="00FC73EB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2E6B692" w14:textId="77777777" w:rsidR="00FC73EB" w:rsidRDefault="00FC73EB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7D96EBFF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B8681F">
            <w:rPr>
              <w:b/>
              <w:bCs/>
              <w:noProof/>
              <w:sz w:val="22"/>
            </w:rPr>
            <w:t>Measuring handprints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796"/>
    </w:tblGrid>
    <w:tr w:rsidR="004A5DC3" w14:paraId="1D27AFD1" w14:textId="77777777" w:rsidTr="00154D72">
      <w:trPr>
        <w:trHeight w:val="671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65315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4D72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099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3C28"/>
    <w:rsid w:val="002B5953"/>
    <w:rsid w:val="002B6C97"/>
    <w:rsid w:val="002C1AAB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4C87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804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26776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67597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0AA9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08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14B0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1F4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46BA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8681F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4D24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5084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B6B9B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37C9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3EB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pixabay.com/vectors/hand-print-palm-blue-human-paint-311105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AASID-2102554853-2604251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https://ausacademyofscience.sharepoint.com/_layouts/15/DocIdRedir.aspx?ID=AASID-2102554853-2604251</Url>
      <Description>AASID-2102554853-2604251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ADC5F-513E-4967-8B53-B3870593E0E2}"/>
</file>

<file path=customXml/itemProps3.xml><?xml version="1.0" encoding="utf-8"?>
<ds:datastoreItem xmlns:ds="http://schemas.openxmlformats.org/officeDocument/2006/customXml" ds:itemID="{8F6F94FC-849B-4C2B-97E3-BA83210E3546}"/>
</file>

<file path=customXml/itemProps4.xml><?xml version="1.0" encoding="utf-8"?>
<ds:datastoreItem xmlns:ds="http://schemas.openxmlformats.org/officeDocument/2006/customXml" ds:itemID="{4479702F-4C94-4B1F-A69C-AA7D37FA700C}"/>
</file>

<file path=customXml/itemProps5.xml><?xml version="1.0" encoding="utf-8"?>
<ds:datastoreItem xmlns:ds="http://schemas.openxmlformats.org/officeDocument/2006/customXml" ds:itemID="{E0FB5EBA-31E8-43C8-BE3D-A91A10B25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2025-09-19T05:52:00Z</dcterms:created>
  <dcterms:modified xsi:type="dcterms:W3CDTF">2025-09-19T05:53:00Z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25b0f09c-5c22-4587-802c-2de294fa2ced</vt:lpwstr>
  </property>
</Properties>
</file>